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B72B01" w:rsidRPr="0066209F" w:rsidRDefault="00C7699A" w:rsidP="0066209F">
      <w:pPr>
        <w:autoSpaceDE w:val="0"/>
        <w:autoSpaceDN w:val="0"/>
        <w:adjustRightInd w:val="0"/>
        <w:jc w:val="center"/>
        <w:rPr>
          <w:b/>
          <w:lang w:val="ru-RU"/>
        </w:rPr>
      </w:pPr>
      <w:r w:rsidRPr="0066209F">
        <w:rPr>
          <w:b/>
        </w:rPr>
        <w:t>Избор на фирма за предоставяне на услуга „Гореща линия” за нуждите на</w:t>
      </w:r>
      <w:r w:rsidR="006C79AF" w:rsidRPr="0066209F">
        <w:rPr>
          <w:b/>
        </w:rPr>
        <w:t xml:space="preserve"> </w:t>
      </w:r>
      <w:r w:rsidR="00F15DDC" w:rsidRPr="0066209F">
        <w:rPr>
          <w:b/>
        </w:rPr>
        <w:t xml:space="preserve">„Лукойл България” ЕООД през 2024 </w:t>
      </w:r>
      <w:r w:rsidRPr="0066209F">
        <w:rPr>
          <w:b/>
        </w:rPr>
        <w:t>г</w:t>
      </w:r>
      <w:r w:rsidR="00F15DDC" w:rsidRPr="0066209F">
        <w:rPr>
          <w:b/>
        </w:rPr>
        <w:t>.</w:t>
      </w:r>
      <w:r w:rsidRPr="0066209F">
        <w:rPr>
          <w:b/>
        </w:rPr>
        <w:t xml:space="preserve"> – 20</w:t>
      </w:r>
      <w:r w:rsidR="00F15DDC" w:rsidRPr="0066209F">
        <w:rPr>
          <w:b/>
          <w:lang w:val="ru-RU"/>
        </w:rPr>
        <w:t>2</w:t>
      </w:r>
      <w:r w:rsidR="000332DC" w:rsidRPr="0066209F">
        <w:rPr>
          <w:b/>
          <w:lang w:val="ru-RU"/>
        </w:rPr>
        <w:t>5</w:t>
      </w:r>
      <w:r w:rsidR="00F15DDC" w:rsidRPr="0066209F">
        <w:rPr>
          <w:b/>
        </w:rPr>
        <w:t xml:space="preserve"> </w:t>
      </w:r>
      <w:r w:rsidRPr="0066209F">
        <w:rPr>
          <w:b/>
        </w:rPr>
        <w:t>г</w:t>
      </w:r>
      <w:r w:rsidR="00F15DDC" w:rsidRPr="0066209F">
        <w:rPr>
          <w:b/>
        </w:rPr>
        <w:t>.</w:t>
      </w:r>
    </w:p>
    <w:p w:rsidR="00C7699A" w:rsidRPr="00DE445C" w:rsidRDefault="00C7699A" w:rsidP="00A2312E">
      <w:pPr>
        <w:autoSpaceDE w:val="0"/>
        <w:autoSpaceDN w:val="0"/>
        <w:adjustRightInd w:val="0"/>
        <w:rPr>
          <w:b/>
          <w:color w:val="000000"/>
          <w:sz w:val="26"/>
          <w:szCs w:val="26"/>
          <w:lang w:val="ru-RU" w:bidi="my-MM"/>
        </w:rPr>
      </w:pPr>
    </w:p>
    <w:p w:rsidR="00B72B01" w:rsidRPr="007E0E74" w:rsidRDefault="00B72B01" w:rsidP="00B72B01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bookmarkStart w:id="0" w:name="_GoBack"/>
      <w:r w:rsidRPr="007E0E74">
        <w:rPr>
          <w:b/>
          <w:color w:val="000000"/>
          <w:sz w:val="26"/>
          <w:szCs w:val="26"/>
          <w:lang w:bidi="my-MM"/>
        </w:rPr>
        <w:t>Уважаеми Господа,</w:t>
      </w:r>
    </w:p>
    <w:bookmarkEnd w:id="0"/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Pr="007E0E74" w:rsidRDefault="00B72B01" w:rsidP="00B72B01">
      <w:pPr>
        <w:autoSpaceDE w:val="0"/>
        <w:autoSpaceDN w:val="0"/>
        <w:adjustRightInd w:val="0"/>
        <w:jc w:val="center"/>
        <w:rPr>
          <w:i/>
          <w:color w:val="000000"/>
          <w:sz w:val="26"/>
          <w:szCs w:val="26"/>
          <w:lang w:bidi="my-MM"/>
        </w:rPr>
      </w:pPr>
      <w:r w:rsidRPr="007E0E74">
        <w:rPr>
          <w:i/>
          <w:color w:val="000000"/>
          <w:sz w:val="26"/>
          <w:szCs w:val="26"/>
          <w:lang w:bidi="my-MM"/>
        </w:rPr>
        <w:t>(пълното наименование на участника)</w:t>
      </w:r>
    </w:p>
    <w:p w:rsidR="00B72B01" w:rsidRPr="00DE445C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A2312E" w:rsidRDefault="00A2312E" w:rsidP="00A2312E">
      <w:pPr>
        <w:widowControl w:val="0"/>
        <w:spacing w:before="3" w:line="243" w:lineRule="auto"/>
        <w:ind w:right="136"/>
        <w:jc w:val="both"/>
        <w:rPr>
          <w:sz w:val="26"/>
          <w:szCs w:val="26"/>
          <w:lang w:eastAsia="en-US"/>
        </w:rPr>
      </w:pPr>
      <w:r w:rsidRPr="00A2312E">
        <w:rPr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A2312E">
        <w:rPr>
          <w:i/>
          <w:sz w:val="22"/>
          <w:szCs w:val="22"/>
          <w:lang w:eastAsia="en-US"/>
        </w:rPr>
        <w:t>(наименование на участника)</w:t>
      </w:r>
      <w:r w:rsidRPr="00A2312E">
        <w:rPr>
          <w:sz w:val="22"/>
          <w:szCs w:val="22"/>
          <w:lang w:eastAsia="en-US"/>
        </w:rPr>
        <w:t xml:space="preserve"> </w:t>
      </w:r>
      <w:r w:rsidRPr="00A2312E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DE445C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275311" w:rsidRDefault="0027531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Default="00B72B01" w:rsidP="00B72B0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Default="00BA123C"/>
    <w:sectPr w:rsidR="00BA123C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2B01"/>
    <w:rsid w:val="000332DC"/>
    <w:rsid w:val="000A3155"/>
    <w:rsid w:val="001A04D1"/>
    <w:rsid w:val="00275311"/>
    <w:rsid w:val="0040799E"/>
    <w:rsid w:val="00432EAA"/>
    <w:rsid w:val="005527A0"/>
    <w:rsid w:val="005666A5"/>
    <w:rsid w:val="005E3267"/>
    <w:rsid w:val="00650BA6"/>
    <w:rsid w:val="0066209F"/>
    <w:rsid w:val="006C79AF"/>
    <w:rsid w:val="006D0D4B"/>
    <w:rsid w:val="00745B35"/>
    <w:rsid w:val="007B6CD9"/>
    <w:rsid w:val="007E0E74"/>
    <w:rsid w:val="00810335"/>
    <w:rsid w:val="00863901"/>
    <w:rsid w:val="00A2312E"/>
    <w:rsid w:val="00B52906"/>
    <w:rsid w:val="00B72B01"/>
    <w:rsid w:val="00BA123C"/>
    <w:rsid w:val="00C267A8"/>
    <w:rsid w:val="00C7699A"/>
    <w:rsid w:val="00D143FB"/>
    <w:rsid w:val="00DB4DC2"/>
    <w:rsid w:val="00DE445C"/>
    <w:rsid w:val="00F152A4"/>
    <w:rsid w:val="00F1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5F5F3-B22E-4FAE-9A00-364899E0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1EC378C7-DCA9-4D44-B542-DB1B7EDA5F13}"/>
</file>

<file path=customXml/itemProps2.xml><?xml version="1.0" encoding="utf-8"?>
<ds:datastoreItem xmlns:ds="http://schemas.openxmlformats.org/officeDocument/2006/customXml" ds:itemID="{5EC9D6AE-01A7-4BC0-96C0-059D062B9B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>Lukoil Bulgaria Ltd.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претендент</dc:title>
  <dc:creator>rkoleva</dc:creator>
  <cp:lastModifiedBy>Radina Koleva</cp:lastModifiedBy>
  <cp:revision>16</cp:revision>
  <dcterms:created xsi:type="dcterms:W3CDTF">2015-11-02T15:58:00Z</dcterms:created>
  <dcterms:modified xsi:type="dcterms:W3CDTF">2024-01-31T07:54:00Z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